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35"/>
        <w:gridCol w:w="1571"/>
      </w:tblGrid>
      <w:tr w:rsidR="00EB570C" w:rsidRPr="00EB570C" w14:paraId="76752124" w14:textId="77777777" w:rsidTr="00EB570C">
        <w:trPr>
          <w:tblCellSpacing w:w="0" w:type="dxa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C4A23" w14:textId="133D8224" w:rsidR="00675AA5" w:rsidRPr="00EB570C" w:rsidRDefault="00D22F8D" w:rsidP="00EB570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</w:pPr>
            <w:bookmarkStart w:id="0" w:name="_GoBack"/>
            <w:bookmarkEnd w:id="0"/>
            <w:r w:rsidRPr="00EB570C"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  <w:t xml:space="preserve">PREHRAMBENI 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  <w:t>ARTIKLI</w:t>
            </w:r>
          </w:p>
        </w:tc>
      </w:tr>
      <w:tr w:rsidR="00EB570C" w:rsidRPr="00EB570C" w14:paraId="19D44BF6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548CF" w14:textId="2D5E4D32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7CD9D" w14:textId="77777777" w:rsidR="00675AA5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Brašno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glatko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oštro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</w:p>
          <w:p w14:paraId="4246E1E0" w14:textId="783DA66C" w:rsidR="00675AA5" w:rsidRPr="00EB570C" w:rsidRDefault="00675AA5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Kvasac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u prahu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41C74" w14:textId="7BB4D94C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1kg</w:t>
            </w:r>
          </w:p>
        </w:tc>
      </w:tr>
      <w:tr w:rsidR="00EB570C" w:rsidRPr="00EB570C" w14:paraId="02789714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2CA3A" w14:textId="15C43535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2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4CCD7" w14:textId="46D006C0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Ulje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jestivo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32FAB" w14:textId="36EFDBE0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1lit</w:t>
            </w:r>
          </w:p>
        </w:tc>
      </w:tr>
      <w:tr w:rsidR="00EB570C" w:rsidRPr="00EB570C" w14:paraId="5813090D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899BA" w14:textId="2339F504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3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E6F01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Riža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56290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1kg</w:t>
            </w:r>
          </w:p>
        </w:tc>
      </w:tr>
      <w:tr w:rsidR="00EB570C" w:rsidRPr="00EB570C" w14:paraId="40129FD6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F1049" w14:textId="01796E3A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4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0B530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Šećer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39EDF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1kg</w:t>
            </w:r>
          </w:p>
        </w:tc>
      </w:tr>
      <w:tr w:rsidR="00EB570C" w:rsidRPr="00EB570C" w14:paraId="5C33D56E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AB1E1" w14:textId="2A865D65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5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6D61C" w14:textId="5E3BF506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Sol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Kuhinjska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0D40D" w14:textId="02C47FC8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1kg</w:t>
            </w:r>
          </w:p>
        </w:tc>
      </w:tr>
      <w:tr w:rsidR="00EB570C" w:rsidRPr="00EB570C" w14:paraId="4862333F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FCD94" w14:textId="7FB9B99D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6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E80D4" w14:textId="3A9A3B70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Tjestenina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razna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12B98" w14:textId="45E9BBCE" w:rsidR="00675AA5" w:rsidRPr="00EB570C" w:rsidRDefault="00675AA5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400g</w:t>
            </w:r>
          </w:p>
        </w:tc>
      </w:tr>
      <w:tr w:rsidR="00EB570C" w:rsidRPr="00EB570C" w14:paraId="44468796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4C73C" w14:textId="1312C425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7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C305A" w14:textId="616539FE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Juha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u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vrećici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7A15F" w14:textId="3DD3F42C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komad</w:t>
            </w:r>
            <w:proofErr w:type="spellEnd"/>
          </w:p>
        </w:tc>
      </w:tr>
      <w:tr w:rsidR="00EB570C" w:rsidRPr="00EB570C" w14:paraId="3AD7BC3E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C69AB" w14:textId="51FB844D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8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EBFB5" w14:textId="0452F19F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Riblja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konzerva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D3C85" w14:textId="380E5412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komad</w:t>
            </w:r>
            <w:proofErr w:type="spellEnd"/>
          </w:p>
        </w:tc>
      </w:tr>
      <w:tr w:rsidR="00EB570C" w:rsidRPr="00EB570C" w14:paraId="20AB1DCA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6F2B" w14:textId="390F550A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9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E7386" w14:textId="51C6125D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Mesna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konzerva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2D0A5" w14:textId="3688C062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komad</w:t>
            </w:r>
            <w:proofErr w:type="spellEnd"/>
          </w:p>
        </w:tc>
      </w:tr>
      <w:tr w:rsidR="00EB570C" w:rsidRPr="00EB570C" w14:paraId="322EAF76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28BAC" w14:textId="1C3E3D06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10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35A6" w14:textId="0420C2FE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Marmelada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džem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81E4A" w14:textId="4E4E15F8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komad</w:t>
            </w:r>
            <w:proofErr w:type="spellEnd"/>
          </w:p>
        </w:tc>
      </w:tr>
      <w:tr w:rsidR="00EB570C" w:rsidRPr="00EB570C" w14:paraId="6B5D3560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E0CA5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11.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7FA6B" w14:textId="108DA62A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Mlijeko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trajno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ECAF7" w14:textId="4DCDABA6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1lit</w:t>
            </w:r>
          </w:p>
        </w:tc>
      </w:tr>
    </w:tbl>
    <w:p w14:paraId="4DB9CEFD" w14:textId="77777777" w:rsidR="00675AA5" w:rsidRPr="00EB570C" w:rsidRDefault="00D22F8D" w:rsidP="00EB570C">
      <w:pPr>
        <w:shd w:val="clear" w:color="auto" w:fill="FFFFFF"/>
        <w:spacing w:after="225" w:line="345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B570C">
        <w:rPr>
          <w:rFonts w:ascii="Open Sans" w:eastAsia="Times New Roman" w:hAnsi="Open Sans" w:cs="Open Sans"/>
          <w:color w:val="333333"/>
          <w:sz w:val="21"/>
          <w:szCs w:val="21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522"/>
        <w:gridCol w:w="614"/>
      </w:tblGrid>
      <w:tr w:rsidR="00EB570C" w:rsidRPr="00EB570C" w14:paraId="6CF252FF" w14:textId="77777777" w:rsidTr="00EB5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6A344" w14:textId="28AD30D7" w:rsidR="00675AA5" w:rsidRPr="00EB570C" w:rsidRDefault="00D22F8D" w:rsidP="00EB570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  <w:t xml:space="preserve">HIGIJENSKI 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sz w:val="30"/>
                <w:szCs w:val="30"/>
              </w:rPr>
              <w:t>ARTIKLI</w:t>
            </w:r>
          </w:p>
        </w:tc>
      </w:tr>
      <w:tr w:rsidR="00EB570C" w:rsidRPr="00EB570C" w14:paraId="00052D0D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70509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9029C" w14:textId="176ECA4C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Sapun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ruke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kruti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tekući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5FA6E" w14:textId="5E035F3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21BBF3F8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DEC17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71A2F" w14:textId="72BC245F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Šampon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kosu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426A9" w14:textId="6917DFF5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63F42249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B4204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073E2" w14:textId="6BE88918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Pasta</w:t>
            </w: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zube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A9C8A" w14:textId="28BA82DB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32F560E7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447A7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D922F" w14:textId="497F40F5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Četkica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zube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DD79D" w14:textId="5DA1D97F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1966B3BD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3409C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2471C" w14:textId="3208F749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Brijač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jednokratni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DDFB" w14:textId="630E26F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092F8516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A0D10" w14:textId="7777777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 w:rsidRPr="00EB570C"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3E984" w14:textId="246D64F7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Pjena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brijanje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24A78" w14:textId="0985C046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EB570C" w:rsidRPr="00EB570C" w14:paraId="4EA935E0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A0558" w14:textId="167CDB2A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6BA875" w14:textId="069F1FB9" w:rsidR="00675AA5" w:rsidRPr="00EB570C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Sredstvo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pranje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posuđa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2A5FC8" w14:textId="5566B996" w:rsidR="00675AA5" w:rsidRDefault="00D22F8D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  <w:tr w:rsidR="00675AA5" w:rsidRPr="00EB570C" w14:paraId="2F871EA8" w14:textId="77777777" w:rsidTr="00EB57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4F886" w14:textId="6D424764" w:rsidR="00675AA5" w:rsidRDefault="00675AA5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EFE0D" w14:textId="67F0B003" w:rsidR="00675AA5" w:rsidRDefault="00675AA5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Higijenske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maramice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51C9A" w14:textId="2EBBCE05" w:rsidR="00675AA5" w:rsidRDefault="00675AA5" w:rsidP="00EB570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sz w:val="30"/>
                <w:szCs w:val="30"/>
              </w:rPr>
              <w:t>kom</w:t>
            </w:r>
            <w:proofErr w:type="spellEnd"/>
          </w:p>
        </w:tc>
      </w:tr>
    </w:tbl>
    <w:p w14:paraId="619C1DFE" w14:textId="77777777" w:rsidR="00675AA5" w:rsidRDefault="00675AA5"/>
    <w:sectPr w:rsidR="00675AA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B324" w14:textId="77777777" w:rsidR="00A63CE9" w:rsidRDefault="00A63CE9" w:rsidP="00D22F8D">
      <w:pPr>
        <w:spacing w:after="0" w:line="240" w:lineRule="auto"/>
      </w:pPr>
      <w:r>
        <w:separator/>
      </w:r>
    </w:p>
  </w:endnote>
  <w:endnote w:type="continuationSeparator" w:id="0">
    <w:p w14:paraId="5B66E93F" w14:textId="77777777" w:rsidR="00A63CE9" w:rsidRDefault="00A63CE9" w:rsidP="00D2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8E50" w14:textId="77777777" w:rsidR="00A63CE9" w:rsidRDefault="00A63CE9" w:rsidP="00D22F8D">
      <w:pPr>
        <w:spacing w:after="0" w:line="240" w:lineRule="auto"/>
      </w:pPr>
      <w:r>
        <w:separator/>
      </w:r>
    </w:p>
  </w:footnote>
  <w:footnote w:type="continuationSeparator" w:id="0">
    <w:p w14:paraId="7E56D947" w14:textId="77777777" w:rsidR="00A63CE9" w:rsidRDefault="00A63CE9" w:rsidP="00D2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3CFE8" w14:textId="7E23B528" w:rsidR="00D22F8D" w:rsidRDefault="00D22F8D">
    <w:pPr>
      <w:pStyle w:val="Zaglavlje"/>
    </w:pPr>
    <w:r>
      <w:rPr>
        <w:noProof/>
      </w:rPr>
      <w:drawing>
        <wp:inline distT="0" distB="0" distL="0" distR="0" wp14:anchorId="76883B5B" wp14:editId="6751EA35">
          <wp:extent cx="1124585" cy="11125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2F8D">
      <w:rPr>
        <w:b/>
        <w:bCs/>
        <w:sz w:val="36"/>
        <w:szCs w:val="36"/>
      </w:rPr>
      <w:t>POPIS ARTIKALA KOJI SE PRIKUPLJAJU U AKCIJI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8E"/>
    <w:rsid w:val="0005628E"/>
    <w:rsid w:val="001E572D"/>
    <w:rsid w:val="004C051D"/>
    <w:rsid w:val="00675AA5"/>
    <w:rsid w:val="00A63CE9"/>
    <w:rsid w:val="00D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6083"/>
  <w15:docId w15:val="{F3474784-F935-4264-A724-42414513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2F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2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2F8D"/>
  </w:style>
  <w:style w:type="paragraph" w:styleId="Podnoje">
    <w:name w:val="footer"/>
    <w:basedOn w:val="Normal"/>
    <w:link w:val="PodnojeChar"/>
    <w:uiPriority w:val="99"/>
    <w:unhideWhenUsed/>
    <w:rsid w:val="00D2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Kumrovec</dc:creator>
  <cp:lastModifiedBy>OŠ Kumrovec</cp:lastModifiedBy>
  <cp:revision>2</cp:revision>
  <dcterms:created xsi:type="dcterms:W3CDTF">2023-10-16T08:20:00Z</dcterms:created>
  <dcterms:modified xsi:type="dcterms:W3CDTF">2023-10-16T08:20:00Z</dcterms:modified>
</cp:coreProperties>
</file>